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556FDE">
      <w:r>
        <w:t>World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</w:p>
    <w:p w:rsidR="00556FDE" w:rsidRPr="00556FDE" w:rsidRDefault="00556FDE">
      <w:r>
        <w:t>Week 2</w:t>
      </w:r>
    </w:p>
    <w:p w:rsidR="000D62E9" w:rsidRDefault="000D62E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556FDE" w:rsidP="00311D3A">
            <w:r>
              <w:t>- 1</w:t>
            </w:r>
            <w:r w:rsidRPr="00556FDE">
              <w:rPr>
                <w:vertAlign w:val="superscript"/>
              </w:rPr>
              <w:t>st</w:t>
            </w:r>
            <w:r>
              <w:t xml:space="preserve"> Civilizations (Africa &amp; Asia)</w:t>
            </w:r>
          </w:p>
          <w:p w:rsidR="00556FDE" w:rsidRDefault="00556FDE" w:rsidP="00311D3A"/>
          <w:p w:rsidR="0084725E" w:rsidRDefault="0084725E" w:rsidP="00311D3A">
            <w:r>
              <w:t>-City-states of Ancient  Mesopotamia</w:t>
            </w:r>
          </w:p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84725E" w:rsidP="007F228D">
            <w:r w:rsidRPr="0084725E">
              <w:rPr>
                <w:b/>
              </w:rPr>
              <w:t>Read</w:t>
            </w:r>
            <w:r>
              <w:t>: Ch2- sec 3 (pgs 34-37)</w:t>
            </w:r>
          </w:p>
          <w:p w:rsidR="0084725E" w:rsidRDefault="0084725E" w:rsidP="007F228D">
            <w:r w:rsidRPr="0084725E">
              <w:rPr>
                <w:b/>
              </w:rPr>
              <w:t>Write</w:t>
            </w:r>
            <w:r>
              <w:t>: a COM</w:t>
            </w:r>
            <w:r w:rsidR="00CF5A0D">
              <w:t xml:space="preserve">PLETE paragraph response to  </w:t>
            </w:r>
            <w:r>
              <w:t xml:space="preserve"> questions 3</w:t>
            </w:r>
            <w:proofErr w:type="gramStart"/>
            <w:r>
              <w:t>,4,5,6,7</w:t>
            </w:r>
            <w:proofErr w:type="gramEnd"/>
            <w:r>
              <w:t xml:space="preserve"> of sec 3 assessment on pg 37.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4725E" w:rsidRDefault="0084725E">
            <w:r>
              <w:t>Egypt pt 1</w:t>
            </w:r>
          </w:p>
          <w:p w:rsidR="0084725E" w:rsidRDefault="0084725E">
            <w:r>
              <w:t>-rise of the Old Kingdom</w:t>
            </w:r>
          </w:p>
          <w:p w:rsidR="005D53FA" w:rsidRDefault="005D53FA"/>
          <w:p w:rsidR="00CF5A0D" w:rsidRDefault="00CF5A0D">
            <w:r>
              <w:t>-in-class activity</w:t>
            </w:r>
          </w:p>
          <w:p w:rsidR="00CF5A0D" w:rsidRDefault="00CF5A0D"/>
          <w:p w:rsidR="00CF5A0D" w:rsidRDefault="00CF5A0D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F51886" w:rsidRDefault="00CF5A0D" w:rsidP="00FC1428">
            <w:r>
              <w:t>No homework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9D0CC7" w:rsidRDefault="0084725E">
            <w:r>
              <w:t>Egypt pt 2</w:t>
            </w:r>
          </w:p>
          <w:p w:rsidR="0084725E" w:rsidRDefault="0084725E">
            <w:r>
              <w:t>-the Middle Kingdom</w:t>
            </w:r>
          </w:p>
          <w:p w:rsidR="0084725E" w:rsidRDefault="0084725E">
            <w:r>
              <w:t>-rise of the New Kingdom</w:t>
            </w:r>
          </w:p>
          <w:p w:rsidR="00FC1428" w:rsidRDefault="00FC1428"/>
          <w:p w:rsidR="00CF5A0D" w:rsidRDefault="00CF5A0D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E0C86" w:rsidRDefault="00CF5A0D">
            <w:r>
              <w:t>Read: Ch2-sec2</w:t>
            </w:r>
          </w:p>
          <w:p w:rsidR="00CF5A0D" w:rsidRDefault="00CF5A0D">
            <w:r>
              <w:t>(pgs 28-33)</w:t>
            </w:r>
          </w:p>
          <w:p w:rsidR="00CF5A0D" w:rsidRDefault="00CF5A0D">
            <w:r>
              <w:t>Write: complete all parts of sec 2 assessment (pg33)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C1428" w:rsidRDefault="0084725E" w:rsidP="00FC1428">
            <w:r>
              <w:t>Egypt pt 3</w:t>
            </w:r>
          </w:p>
          <w:p w:rsidR="0084725E" w:rsidRDefault="0084725E" w:rsidP="00FC1428">
            <w:r>
              <w:t>-Egyptian Civilization</w:t>
            </w:r>
          </w:p>
          <w:p w:rsidR="005D53FA" w:rsidRDefault="005D53FA">
            <w:r>
              <w:t xml:space="preserve"> </w:t>
            </w:r>
          </w:p>
          <w:p w:rsidR="007C217E" w:rsidRDefault="007C217E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556FDE">
            <w:r>
              <w:t>Study for tomorrow’s quiz!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F51886" w:rsidRDefault="00556FDE">
            <w:r>
              <w:t>Chapter  1-2 Quiz</w:t>
            </w:r>
          </w:p>
          <w:p w:rsidR="00F51886" w:rsidRDefault="00F51886"/>
          <w:p w:rsidR="00556FDE" w:rsidRDefault="00556FDE">
            <w:r>
              <w:t>-Intro to Ch 3</w:t>
            </w:r>
          </w:p>
          <w:p w:rsidR="00F51886" w:rsidRDefault="00F51886"/>
          <w:p w:rsidR="00CF5A0D" w:rsidRDefault="00CF5A0D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CF5A0D" w:rsidP="007F228D">
            <w:r>
              <w:t>Depends on how well everyone does this week</w:t>
            </w:r>
            <w:r w:rsidR="007F4258">
              <w:t>… work diligently and there’ll be no homework.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556FDE"/>
    <w:rsid w:val="005D53FA"/>
    <w:rsid w:val="0060097E"/>
    <w:rsid w:val="006C4834"/>
    <w:rsid w:val="00734BC8"/>
    <w:rsid w:val="007C217E"/>
    <w:rsid w:val="007F228D"/>
    <w:rsid w:val="007F4258"/>
    <w:rsid w:val="0084725E"/>
    <w:rsid w:val="008747B6"/>
    <w:rsid w:val="009A62F8"/>
    <w:rsid w:val="009D0CC7"/>
    <w:rsid w:val="009F0B6B"/>
    <w:rsid w:val="00B334A7"/>
    <w:rsid w:val="00B72FE9"/>
    <w:rsid w:val="00CF5A0D"/>
    <w:rsid w:val="00D44AFF"/>
    <w:rsid w:val="00D745F0"/>
    <w:rsid w:val="00DE0C86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2010-09-27T00:27:00Z</cp:lastPrinted>
  <dcterms:created xsi:type="dcterms:W3CDTF">2011-08-15T00:38:00Z</dcterms:created>
  <dcterms:modified xsi:type="dcterms:W3CDTF">2011-08-15T00:38:00Z</dcterms:modified>
</cp:coreProperties>
</file>