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0D62E9" w:rsidRDefault="000D62E9">
      <w:pPr>
        <w:rPr>
          <w:b/>
        </w:rPr>
      </w:pPr>
      <w:r w:rsidRPr="006C4834">
        <w:rPr>
          <w:b/>
        </w:rPr>
        <w:t>Weekly Outline</w:t>
      </w:r>
    </w:p>
    <w:p w:rsidR="00276ECA" w:rsidRDefault="00276ECA">
      <w:r>
        <w:t>Intro to Soc</w:t>
      </w:r>
    </w:p>
    <w:p w:rsidR="00276ECA" w:rsidRPr="00276ECA" w:rsidRDefault="00276ECA">
      <w:r>
        <w:t>Week 4</w:t>
      </w:r>
    </w:p>
    <w:p w:rsidR="000D62E9" w:rsidRDefault="000D62E9"/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311D3A" w:rsidRDefault="005432E1" w:rsidP="00311D3A">
            <w:r>
              <w:t xml:space="preserve">-Physical Geography </w:t>
            </w:r>
            <w:proofErr w:type="spellStart"/>
            <w:r>
              <w:t>vs</w:t>
            </w:r>
            <w:proofErr w:type="spellEnd"/>
            <w:r>
              <w:t xml:space="preserve"> Human Geography</w:t>
            </w:r>
          </w:p>
          <w:p w:rsidR="005432E1" w:rsidRDefault="005432E1" w:rsidP="00311D3A">
            <w:r>
              <w:t>(Ch2 sec 2)</w:t>
            </w:r>
          </w:p>
          <w:p w:rsidR="00311D3A" w:rsidRDefault="00311D3A" w:rsidP="00311D3A"/>
          <w:p w:rsidR="000A67B0" w:rsidRDefault="00311D3A" w:rsidP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A67B0" w:rsidRDefault="000A67B0" w:rsidP="00311D3A">
            <w:r>
              <w:t>-Read: 46-49</w:t>
            </w:r>
          </w:p>
          <w:p w:rsidR="000A67B0" w:rsidRDefault="000A67B0" w:rsidP="00311D3A">
            <w:r>
              <w:t>-Reading Notes</w:t>
            </w:r>
          </w:p>
          <w:p w:rsidR="000A67B0" w:rsidRDefault="000A67B0" w:rsidP="00311D3A">
            <w:r>
              <w:t>-Answer: “Read to Find Out” pg46</w:t>
            </w:r>
          </w:p>
          <w:p w:rsidR="005432E1" w:rsidRDefault="005432E1" w:rsidP="00311D3A">
            <w:r>
              <w:t>-Read: pg44-45</w:t>
            </w:r>
          </w:p>
          <w:p w:rsidR="005432E1" w:rsidRDefault="005432E1" w:rsidP="00311D3A">
            <w:r>
              <w:t xml:space="preserve">-Answer: </w:t>
            </w:r>
          </w:p>
          <w:p w:rsidR="005432E1" w:rsidRDefault="005432E1" w:rsidP="00311D3A">
            <w:proofErr w:type="gramStart"/>
            <w:r>
              <w:t>1.What</w:t>
            </w:r>
            <w:proofErr w:type="gramEnd"/>
            <w:r>
              <w:t xml:space="preserve"> is an “invasive </w:t>
            </w:r>
            <w:proofErr w:type="spellStart"/>
            <w:r>
              <w:t>speces</w:t>
            </w:r>
            <w:proofErr w:type="spellEnd"/>
            <w:r>
              <w:t>”?</w:t>
            </w:r>
          </w:p>
          <w:p w:rsidR="005432E1" w:rsidRDefault="005432E1" w:rsidP="00311D3A">
            <w:proofErr w:type="gramStart"/>
            <w:r>
              <w:t>2.Explain</w:t>
            </w:r>
            <w:proofErr w:type="gramEnd"/>
            <w:r>
              <w:t xml:space="preserve"> some causes and possible solutions</w:t>
            </w:r>
            <w:r w:rsidR="000A67B0">
              <w:t>.</w:t>
            </w:r>
          </w:p>
          <w:p w:rsidR="000A67B0" w:rsidRDefault="000A67B0" w:rsidP="00311D3A"/>
          <w:p w:rsidR="00311D3A" w:rsidRDefault="00311D3A" w:rsidP="00311D3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311D3A" w:rsidRDefault="005432E1">
            <w:r>
              <w:t>-</w:t>
            </w:r>
            <w:r w:rsidR="000A67B0">
              <w:t>Earth’s Water</w:t>
            </w:r>
          </w:p>
          <w:p w:rsidR="000A67B0" w:rsidRDefault="000A67B0"/>
          <w:p w:rsidR="000A67B0" w:rsidRDefault="000A67B0"/>
          <w:p w:rsidR="000A67B0" w:rsidRDefault="000A67B0"/>
          <w:p w:rsidR="00311D3A" w:rsidRDefault="00311D3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A67B0" w:rsidRDefault="000A67B0">
            <w:r>
              <w:t>-Study for tomorrow’s Quiz!</w:t>
            </w:r>
          </w:p>
          <w:p w:rsidR="000A67B0" w:rsidRDefault="000A67B0">
            <w:r>
              <w:t>Ch1 Sec 1, Ch 2 all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311D3A" w:rsidRDefault="000A67B0">
            <w:r>
              <w:t>-</w:t>
            </w:r>
            <w:r w:rsidRPr="000A67B0">
              <w:rPr>
                <w:b/>
              </w:rPr>
              <w:t>Quiz</w:t>
            </w:r>
          </w:p>
          <w:p w:rsidR="000A67B0" w:rsidRDefault="000A67B0"/>
          <w:p w:rsidR="000A67B0" w:rsidRDefault="000A67B0">
            <w:r>
              <w:t>-Earth-Sun Relationships</w:t>
            </w:r>
          </w:p>
          <w:p w:rsidR="00311D3A" w:rsidRDefault="00311D3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0A67B0" w:rsidRDefault="000A67B0">
            <w:r>
              <w:t>-Read: pg55-58</w:t>
            </w:r>
          </w:p>
          <w:p w:rsidR="000A67B0" w:rsidRDefault="000A67B0">
            <w:r>
              <w:t>-Reading Notes</w:t>
            </w:r>
          </w:p>
          <w:p w:rsidR="000A67B0" w:rsidRDefault="000A67B0">
            <w:r>
              <w:t>-Answer:</w:t>
            </w:r>
          </w:p>
          <w:p w:rsidR="000A67B0" w:rsidRDefault="000A67B0">
            <w:r>
              <w:t>RTFO pg55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311D3A" w:rsidRDefault="000A67B0">
            <w:r>
              <w:t>-Factors Affecting Climate</w:t>
            </w:r>
          </w:p>
          <w:p w:rsidR="000A67B0" w:rsidRDefault="000A67B0"/>
          <w:p w:rsidR="000A67B0" w:rsidRDefault="000A67B0"/>
          <w:p w:rsidR="00311D3A" w:rsidRDefault="00311D3A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0A67B0">
            <w:r>
              <w:t>-Read: pg59-64</w:t>
            </w:r>
          </w:p>
          <w:p w:rsidR="000A67B0" w:rsidRDefault="000A67B0">
            <w:r>
              <w:t>-Reading Notes</w:t>
            </w:r>
          </w:p>
          <w:p w:rsidR="000A67B0" w:rsidRDefault="000A67B0">
            <w:r>
              <w:t xml:space="preserve">-Answer: </w:t>
            </w:r>
          </w:p>
          <w:p w:rsidR="000A67B0" w:rsidRDefault="000A67B0">
            <w:r>
              <w:t>1-6 pg64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311D3A" w:rsidRDefault="000A67B0">
            <w:r>
              <w:t>-World Climate Patterns</w:t>
            </w:r>
          </w:p>
          <w:p w:rsidR="00311D3A" w:rsidRDefault="00311D3A"/>
          <w:p w:rsidR="000A67B0" w:rsidRDefault="000A67B0"/>
          <w:p w:rsidR="000A67B0" w:rsidRDefault="000A67B0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0A67B0" w:rsidRDefault="005006CF">
            <w:r>
              <w:t>-Read: pg65-69</w:t>
            </w:r>
          </w:p>
          <w:p w:rsidR="005006CF" w:rsidRDefault="005006CF">
            <w:r>
              <w:t>-Reading Notes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475606"/>
    <w:rsid w:val="005006CF"/>
    <w:rsid w:val="005432E1"/>
    <w:rsid w:val="0060097E"/>
    <w:rsid w:val="006C4834"/>
    <w:rsid w:val="009F0B6B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2010-08-29T23:44:00Z</dcterms:created>
  <dcterms:modified xsi:type="dcterms:W3CDTF">2010-08-29T23:44:00Z</dcterms:modified>
</cp:coreProperties>
</file>