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5E0C14" w:rsidRDefault="0040504F">
      <w:pPr>
        <w:rPr>
          <w:b/>
        </w:rPr>
      </w:pPr>
      <w:r w:rsidRPr="005E0C14">
        <w:rPr>
          <w:b/>
        </w:rPr>
        <w:t>US Foreign Policy Project</w:t>
      </w:r>
    </w:p>
    <w:p w:rsidR="0040504F" w:rsidRPr="005E0C14" w:rsidRDefault="0040504F">
      <w:pPr>
        <w:rPr>
          <w:b/>
        </w:rPr>
      </w:pPr>
      <w:r w:rsidRPr="005E0C14">
        <w:rPr>
          <w:b/>
        </w:rPr>
        <w:t>Research Project</w:t>
      </w:r>
    </w:p>
    <w:p w:rsidR="0040504F" w:rsidRPr="005E0C14" w:rsidRDefault="0040504F">
      <w:pPr>
        <w:rPr>
          <w:b/>
        </w:rPr>
      </w:pPr>
      <w:r w:rsidRPr="005E0C14">
        <w:rPr>
          <w:b/>
        </w:rPr>
        <w:t>Webpage Instructions</w:t>
      </w:r>
    </w:p>
    <w:p w:rsidR="0040504F" w:rsidRDefault="0040504F"/>
    <w:p w:rsidR="0040504F" w:rsidRDefault="0040504F"/>
    <w:p w:rsidR="0040504F" w:rsidRDefault="0040504F">
      <w:r>
        <w:tab/>
        <w:t>This webpage project is your opportunity to create a detailed description of America’s involvement and interests in key countries and regions throughout the world.  Follow these general instructions when formulating the layout of your site.  DETAIL makes the difference in any site… make sure your site is: user-friendly, visually appealing, well organized, and provides useful graphic information.</w:t>
      </w:r>
    </w:p>
    <w:p w:rsidR="0040504F" w:rsidRDefault="0040504F"/>
    <w:p w:rsidR="0040504F" w:rsidRDefault="0040504F"/>
    <w:p w:rsidR="0040504F" w:rsidRPr="005E0C14" w:rsidRDefault="0040504F" w:rsidP="0040504F">
      <w:pPr>
        <w:pStyle w:val="ListParagraph"/>
        <w:numPr>
          <w:ilvl w:val="0"/>
          <w:numId w:val="1"/>
        </w:numPr>
        <w:rPr>
          <w:b/>
        </w:rPr>
      </w:pPr>
      <w:r w:rsidRPr="005E0C14">
        <w:rPr>
          <w:b/>
        </w:rPr>
        <w:t xml:space="preserve">Main Page: </w:t>
      </w:r>
      <w:r w:rsidRPr="005E0C14">
        <w:rPr>
          <w:b/>
        </w:rPr>
        <w:tab/>
      </w:r>
    </w:p>
    <w:p w:rsidR="0040504F" w:rsidRDefault="0040504F" w:rsidP="0040504F">
      <w:pPr>
        <w:pStyle w:val="ListParagraph"/>
        <w:numPr>
          <w:ilvl w:val="1"/>
          <w:numId w:val="1"/>
        </w:numPr>
      </w:pPr>
      <w:r>
        <w:t>Title</w:t>
      </w:r>
    </w:p>
    <w:p w:rsidR="0040504F" w:rsidRDefault="0040504F" w:rsidP="0040504F">
      <w:pPr>
        <w:pStyle w:val="ListParagraph"/>
        <w:numPr>
          <w:ilvl w:val="1"/>
          <w:numId w:val="1"/>
        </w:numPr>
      </w:pPr>
      <w:r>
        <w:t>General Description of US Foreign Policy, history, and goals</w:t>
      </w:r>
    </w:p>
    <w:p w:rsidR="0040504F" w:rsidRDefault="0040504F" w:rsidP="0040504F">
      <w:pPr>
        <w:pStyle w:val="ListParagraph"/>
        <w:numPr>
          <w:ilvl w:val="1"/>
          <w:numId w:val="1"/>
        </w:numPr>
      </w:pPr>
      <w:r>
        <w:t>7 links to each Region Page</w:t>
      </w:r>
    </w:p>
    <w:p w:rsidR="0040504F" w:rsidRDefault="000569C3" w:rsidP="0040504F">
      <w:pPr>
        <w:pStyle w:val="ListParagraph"/>
        <w:numPr>
          <w:ilvl w:val="1"/>
          <w:numId w:val="1"/>
        </w:numPr>
      </w:pPr>
      <w:r>
        <w:t>1 link to Synopsi</w:t>
      </w:r>
      <w:r w:rsidR="0040504F">
        <w:t>s Page</w:t>
      </w:r>
    </w:p>
    <w:p w:rsidR="0040504F" w:rsidRDefault="0040504F" w:rsidP="0040504F"/>
    <w:p w:rsidR="0040504F" w:rsidRDefault="0040504F" w:rsidP="0040504F">
      <w:pPr>
        <w:pStyle w:val="ListParagraph"/>
        <w:numPr>
          <w:ilvl w:val="0"/>
          <w:numId w:val="1"/>
        </w:numPr>
      </w:pPr>
      <w:r w:rsidRPr="005E0C14">
        <w:rPr>
          <w:b/>
        </w:rPr>
        <w:t>Regional Analysis:</w:t>
      </w:r>
      <w:r>
        <w:t xml:space="preserve">  Each regional analysis page</w:t>
      </w:r>
      <w:r w:rsidR="005E0C14">
        <w:t xml:space="preserve"> </w:t>
      </w:r>
      <w:r w:rsidR="009F468D">
        <w:t xml:space="preserve">(7) </w:t>
      </w:r>
      <w:r w:rsidR="005E0C14">
        <w:t>will provide the viewer with a 3-way comparison (over the past 75 yrs or so) of each of the three countries from that region that you researched.  Compare them to one another using these criteria:</w:t>
      </w:r>
    </w:p>
    <w:p w:rsidR="0040504F" w:rsidRDefault="005E0C14" w:rsidP="0040504F">
      <w:pPr>
        <w:pStyle w:val="ListParagraph"/>
        <w:numPr>
          <w:ilvl w:val="1"/>
          <w:numId w:val="1"/>
        </w:numPr>
      </w:pPr>
      <w:r>
        <w:t>Political condition/relations (over time)</w:t>
      </w:r>
    </w:p>
    <w:p w:rsidR="005E0C14" w:rsidRDefault="005E0C14" w:rsidP="0040504F">
      <w:pPr>
        <w:pStyle w:val="ListParagraph"/>
        <w:numPr>
          <w:ilvl w:val="1"/>
          <w:numId w:val="1"/>
        </w:numPr>
      </w:pPr>
      <w:r>
        <w:t>Economic condition/relations (over time)</w:t>
      </w:r>
    </w:p>
    <w:p w:rsidR="005E0C14" w:rsidRDefault="005E0C14" w:rsidP="0040504F">
      <w:pPr>
        <w:pStyle w:val="ListParagraph"/>
        <w:numPr>
          <w:ilvl w:val="1"/>
          <w:numId w:val="1"/>
        </w:numPr>
      </w:pPr>
      <w:r>
        <w:t>History of relations with the US</w:t>
      </w:r>
    </w:p>
    <w:p w:rsidR="005E0C14" w:rsidRDefault="005E0C14" w:rsidP="0040504F">
      <w:pPr>
        <w:pStyle w:val="ListParagraph"/>
        <w:numPr>
          <w:ilvl w:val="1"/>
          <w:numId w:val="1"/>
        </w:numPr>
      </w:pPr>
      <w:r>
        <w:t>Current Position</w:t>
      </w:r>
    </w:p>
    <w:p w:rsidR="005E0C14" w:rsidRDefault="005E0C14" w:rsidP="005E0C14"/>
    <w:p w:rsidR="0040504F" w:rsidRDefault="005E0C14" w:rsidP="0040504F">
      <w:pPr>
        <w:pStyle w:val="ListParagraph"/>
        <w:numPr>
          <w:ilvl w:val="0"/>
          <w:numId w:val="1"/>
        </w:numPr>
      </w:pPr>
      <w:r w:rsidRPr="005E0C14">
        <w:rPr>
          <w:b/>
        </w:rPr>
        <w:t>Synopsi</w:t>
      </w:r>
      <w:r w:rsidR="0040504F" w:rsidRPr="005E0C14">
        <w:rPr>
          <w:b/>
        </w:rPr>
        <w:t>s (conclusion)</w:t>
      </w:r>
      <w:r w:rsidRPr="005E0C14">
        <w:rPr>
          <w:b/>
        </w:rPr>
        <w:t>:</w:t>
      </w:r>
      <w:r>
        <w:t xml:space="preserve"> Here you will summarize, using specific detail and insightful analysis, to explain the US’s past and current role in world affairs.  Explain where we have been a powerful positive actor, where/when we have been not-so-effective or even harmful.  Describe our motives, ambitions, successes, and failures making sure to explain WHY.  Be sure your synopsis is based ONLY on the content of your research; no unrelated content please. </w:t>
      </w:r>
    </w:p>
    <w:sectPr w:rsidR="0040504F"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C5E"/>
    <w:multiLevelType w:val="hybridMultilevel"/>
    <w:tmpl w:val="DD9C43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504F"/>
    <w:rsid w:val="000569C3"/>
    <w:rsid w:val="000F4550"/>
    <w:rsid w:val="003D6118"/>
    <w:rsid w:val="0040504F"/>
    <w:rsid w:val="00442AA6"/>
    <w:rsid w:val="005E0C14"/>
    <w:rsid w:val="006A3BEB"/>
    <w:rsid w:val="006F08C9"/>
    <w:rsid w:val="009F4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3</cp:revision>
  <cp:lastPrinted>2013-12-04T14:07:00Z</cp:lastPrinted>
  <dcterms:created xsi:type="dcterms:W3CDTF">2013-12-02T14:22:00Z</dcterms:created>
  <dcterms:modified xsi:type="dcterms:W3CDTF">2013-12-04T14:49:00Z</dcterms:modified>
</cp:coreProperties>
</file>